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EFE84" w14:textId="77777777" w:rsidR="00245C47" w:rsidRPr="00245C47" w:rsidRDefault="00245C47" w:rsidP="00245C47">
      <w:pPr>
        <w:rPr>
          <w:rFonts w:ascii="Times New Roman" w:hAnsi="Times New Roman" w:cs="Times New Roman"/>
        </w:rPr>
      </w:pPr>
      <w:r w:rsidRPr="00245C47">
        <w:rPr>
          <w:rFonts w:ascii="Times New Roman" w:hAnsi="Times New Roman" w:cs="Times New Roman"/>
        </w:rPr>
        <w:t xml:space="preserve">Самбо: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5"/>
        <w:gridCol w:w="2409"/>
        <w:gridCol w:w="2561"/>
        <w:gridCol w:w="1920"/>
      </w:tblGrid>
      <w:tr w:rsidR="00245C47" w:rsidRPr="00177E65" w14:paraId="39369C65" w14:textId="77777777" w:rsidTr="00E72E48">
        <w:tc>
          <w:tcPr>
            <w:tcW w:w="2455" w:type="dxa"/>
          </w:tcPr>
          <w:p w14:paraId="4E86C639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E65"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2409" w:type="dxa"/>
          </w:tcPr>
          <w:p w14:paraId="236F625C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E65">
              <w:rPr>
                <w:rFonts w:ascii="Times New Roman" w:hAnsi="Times New Roman" w:cs="Times New Roman"/>
                <w:b/>
                <w:bCs/>
              </w:rPr>
              <w:t>Размеры</w:t>
            </w:r>
          </w:p>
        </w:tc>
        <w:tc>
          <w:tcPr>
            <w:tcW w:w="2561" w:type="dxa"/>
          </w:tcPr>
          <w:p w14:paraId="031D26B6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E6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920" w:type="dxa"/>
          </w:tcPr>
          <w:p w14:paraId="1062CBF1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77E65">
              <w:rPr>
                <w:rFonts w:ascii="Times New Roman" w:hAnsi="Times New Roman" w:cs="Times New Roman"/>
                <w:b/>
                <w:bCs/>
              </w:rPr>
              <w:t>Итого кол-во</w:t>
            </w:r>
          </w:p>
        </w:tc>
      </w:tr>
      <w:tr w:rsidR="00245C47" w:rsidRPr="00177E65" w14:paraId="5E62FFC4" w14:textId="77777777" w:rsidTr="00E72E48">
        <w:tc>
          <w:tcPr>
            <w:tcW w:w="2455" w:type="dxa"/>
            <w:vAlign w:val="center"/>
          </w:tcPr>
          <w:p w14:paraId="7F1A8FE0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Куртки красные</w:t>
            </w:r>
          </w:p>
        </w:tc>
        <w:tc>
          <w:tcPr>
            <w:tcW w:w="2409" w:type="dxa"/>
            <w:vAlign w:val="center"/>
          </w:tcPr>
          <w:p w14:paraId="390E85A1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46, 48, 50, 52</w:t>
            </w:r>
          </w:p>
        </w:tc>
        <w:tc>
          <w:tcPr>
            <w:tcW w:w="2561" w:type="dxa"/>
            <w:vAlign w:val="center"/>
          </w:tcPr>
          <w:p w14:paraId="7D2931B3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46 - 1шт</w:t>
            </w:r>
          </w:p>
          <w:p w14:paraId="3064936B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48 – 2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1D783F39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50 – 2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291E2EE5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52 - 1шт</w:t>
            </w:r>
          </w:p>
        </w:tc>
        <w:tc>
          <w:tcPr>
            <w:tcW w:w="1920" w:type="dxa"/>
            <w:vAlign w:val="center"/>
          </w:tcPr>
          <w:p w14:paraId="05F9E215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245C47" w:rsidRPr="00177E65" w14:paraId="261B243D" w14:textId="77777777" w:rsidTr="00E72E48">
        <w:tc>
          <w:tcPr>
            <w:tcW w:w="2455" w:type="dxa"/>
            <w:vAlign w:val="center"/>
          </w:tcPr>
          <w:p w14:paraId="16FAEEA1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Куртки синие</w:t>
            </w:r>
          </w:p>
        </w:tc>
        <w:tc>
          <w:tcPr>
            <w:tcW w:w="2409" w:type="dxa"/>
            <w:vAlign w:val="center"/>
          </w:tcPr>
          <w:p w14:paraId="33A14399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46, 48, 50, 52</w:t>
            </w:r>
          </w:p>
        </w:tc>
        <w:tc>
          <w:tcPr>
            <w:tcW w:w="2561" w:type="dxa"/>
            <w:vAlign w:val="center"/>
          </w:tcPr>
          <w:p w14:paraId="4CAB0565" w14:textId="77777777" w:rsidR="00245C47" w:rsidRPr="00177E65" w:rsidRDefault="00245C47" w:rsidP="00E72E4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46 - 1шт</w:t>
            </w:r>
          </w:p>
          <w:p w14:paraId="57FAD21A" w14:textId="77777777" w:rsidR="00245C47" w:rsidRPr="00177E65" w:rsidRDefault="00245C47" w:rsidP="00E72E4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48 – 2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4C5B0430" w14:textId="77777777" w:rsidR="00245C47" w:rsidRPr="00177E65" w:rsidRDefault="00245C47" w:rsidP="00E72E4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50 – 2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5ABC8FFC" w14:textId="77777777" w:rsidR="00245C47" w:rsidRPr="00177E65" w:rsidRDefault="00245C47" w:rsidP="00E72E48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52 - 1шт</w:t>
            </w:r>
          </w:p>
        </w:tc>
        <w:tc>
          <w:tcPr>
            <w:tcW w:w="1920" w:type="dxa"/>
            <w:vAlign w:val="center"/>
          </w:tcPr>
          <w:p w14:paraId="0EEC9BA1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245C47" w:rsidRPr="00177E65" w14:paraId="76C023D2" w14:textId="77777777" w:rsidTr="00E72E48">
        <w:tc>
          <w:tcPr>
            <w:tcW w:w="2455" w:type="dxa"/>
            <w:vAlign w:val="center"/>
          </w:tcPr>
          <w:p w14:paraId="7A4A0D33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Борцовки на мягкой подошве</w:t>
            </w:r>
          </w:p>
        </w:tc>
        <w:tc>
          <w:tcPr>
            <w:tcW w:w="2409" w:type="dxa"/>
            <w:vAlign w:val="center"/>
          </w:tcPr>
          <w:p w14:paraId="05E963F4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>40, 41, 42, 43, 44</w:t>
            </w:r>
          </w:p>
        </w:tc>
        <w:tc>
          <w:tcPr>
            <w:tcW w:w="2561" w:type="dxa"/>
            <w:vAlign w:val="center"/>
          </w:tcPr>
          <w:p w14:paraId="65AC3605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40 – 2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1AA1485E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41 – 2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3861FCDD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42 – 4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222E8566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43 – 2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6DC06F19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44 – 2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920" w:type="dxa"/>
            <w:vAlign w:val="center"/>
          </w:tcPr>
          <w:p w14:paraId="0A72F225" w14:textId="77777777" w:rsidR="00245C47" w:rsidRPr="00177E65" w:rsidRDefault="00245C47" w:rsidP="00E72E48">
            <w:pPr>
              <w:jc w:val="center"/>
              <w:rPr>
                <w:rFonts w:ascii="Times New Roman" w:hAnsi="Times New Roman" w:cs="Times New Roman"/>
              </w:rPr>
            </w:pPr>
            <w:r w:rsidRPr="00177E65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177E6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</w:tbl>
    <w:p w14:paraId="717FBF8D" w14:textId="77777777" w:rsidR="00EF67B5" w:rsidRDefault="00EF67B5"/>
    <w:sectPr w:rsidR="00EF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E37"/>
    <w:multiLevelType w:val="hybridMultilevel"/>
    <w:tmpl w:val="F8A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EF"/>
    <w:rsid w:val="00245C47"/>
    <w:rsid w:val="00E372EF"/>
    <w:rsid w:val="00E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B31E"/>
  <w15:chartTrackingRefBased/>
  <w15:docId w15:val="{64BBBA19-76BB-463C-BF8C-90F134C6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C47"/>
    <w:pPr>
      <w:spacing w:line="278" w:lineRule="auto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C47"/>
    <w:pPr>
      <w:ind w:left="720"/>
      <w:contextualSpacing/>
    </w:pPr>
  </w:style>
  <w:style w:type="table" w:styleId="a4">
    <w:name w:val="Table Grid"/>
    <w:basedOn w:val="a1"/>
    <w:uiPriority w:val="39"/>
    <w:rsid w:val="00245C47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Бардаков</dc:creator>
  <cp:keywords/>
  <dc:description/>
  <cp:lastModifiedBy>Александр Бардаков</cp:lastModifiedBy>
  <cp:revision>2</cp:revision>
  <dcterms:created xsi:type="dcterms:W3CDTF">2025-02-27T10:12:00Z</dcterms:created>
  <dcterms:modified xsi:type="dcterms:W3CDTF">2025-02-27T10:12:00Z</dcterms:modified>
</cp:coreProperties>
</file>